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C21B" w14:textId="77777777" w:rsidR="006C2ADB" w:rsidRDefault="003325F4">
      <w:pPr>
        <w:spacing w:after="53" w:line="259" w:lineRule="auto"/>
        <w:ind w:left="179" w:right="11" w:hanging="10"/>
        <w:jc w:val="center"/>
      </w:pPr>
      <w:r>
        <w:rPr>
          <w:b/>
        </w:rPr>
        <w:t xml:space="preserve">LASALLE WATERWORKS DISTRICT #1 </w:t>
      </w:r>
      <w:r>
        <w:t xml:space="preserve">  </w:t>
      </w:r>
    </w:p>
    <w:p w14:paraId="281E64F8" w14:textId="77777777" w:rsidR="006C2ADB" w:rsidRDefault="003325F4">
      <w:pPr>
        <w:spacing w:after="53" w:line="259" w:lineRule="auto"/>
        <w:ind w:left="179" w:right="3" w:hanging="10"/>
        <w:jc w:val="center"/>
      </w:pPr>
      <w:r>
        <w:rPr>
          <w:b/>
        </w:rPr>
        <w:t xml:space="preserve">P.O. BOX 1 </w:t>
      </w:r>
      <w:r>
        <w:t xml:space="preserve">  </w:t>
      </w:r>
    </w:p>
    <w:p w14:paraId="31144BCC" w14:textId="77777777" w:rsidR="006C2ADB" w:rsidRDefault="003325F4">
      <w:pPr>
        <w:spacing w:after="53" w:line="259" w:lineRule="auto"/>
        <w:ind w:left="179" w:hanging="10"/>
        <w:jc w:val="center"/>
      </w:pPr>
      <w:r>
        <w:rPr>
          <w:b/>
        </w:rPr>
        <w:t xml:space="preserve">TROUT, LA.  71371 </w:t>
      </w:r>
      <w:r>
        <w:t xml:space="preserve">  </w:t>
      </w:r>
    </w:p>
    <w:p w14:paraId="72AC9272" w14:textId="77777777" w:rsidR="006C2ADB" w:rsidRDefault="003325F4">
      <w:pPr>
        <w:spacing w:after="95" w:line="259" w:lineRule="auto"/>
        <w:ind w:left="527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617B083D" w14:textId="0C8AC031" w:rsidR="006C2ADB" w:rsidRDefault="002414D3">
      <w:pPr>
        <w:spacing w:after="53" w:line="259" w:lineRule="auto"/>
        <w:ind w:left="179" w:right="2" w:hanging="10"/>
        <w:jc w:val="center"/>
      </w:pPr>
      <w:r>
        <w:rPr>
          <w:b/>
        </w:rPr>
        <w:t>December 16</w:t>
      </w:r>
      <w:r w:rsidR="003325F4">
        <w:rPr>
          <w:b/>
        </w:rPr>
        <w:t xml:space="preserve">, 2024 </w:t>
      </w:r>
      <w:r w:rsidR="003325F4">
        <w:t xml:space="preserve">  </w:t>
      </w:r>
    </w:p>
    <w:p w14:paraId="47F7EA7F" w14:textId="77777777" w:rsidR="006C2ADB" w:rsidRDefault="003325F4">
      <w:pPr>
        <w:spacing w:after="0" w:line="259" w:lineRule="auto"/>
        <w:ind w:left="527" w:firstLine="0"/>
        <w:jc w:val="center"/>
      </w:pPr>
      <w:r>
        <w:rPr>
          <w:b/>
        </w:rPr>
        <w:t xml:space="preserve"> </w:t>
      </w:r>
      <w:r>
        <w:t xml:space="preserve">  </w:t>
      </w:r>
    </w:p>
    <w:p w14:paraId="0CEBD7EA" w14:textId="355269D0" w:rsidR="006C2ADB" w:rsidRDefault="003325F4">
      <w:pPr>
        <w:ind w:left="-15"/>
      </w:pPr>
      <w:r>
        <w:t xml:space="preserve">The LaSalle Waterworks District #1, Parish of LaSalle, Board of Directors, met on Monday, </w:t>
      </w:r>
      <w:r w:rsidR="002414D3">
        <w:t>December 16</w:t>
      </w:r>
      <w:r>
        <w:t xml:space="preserve">, </w:t>
      </w:r>
      <w:proofErr w:type="gramStart"/>
      <w:r>
        <w:t>2024</w:t>
      </w:r>
      <w:proofErr w:type="gramEnd"/>
      <w:r>
        <w:t xml:space="preserve"> at 11:00 A.M., for their regular monthly meeting.   </w:t>
      </w:r>
    </w:p>
    <w:p w14:paraId="4EC6F450" w14:textId="77777777" w:rsidR="006C2ADB" w:rsidRDefault="003325F4">
      <w:pPr>
        <w:spacing w:after="88" w:line="259" w:lineRule="auto"/>
        <w:ind w:left="734" w:firstLine="0"/>
      </w:pPr>
      <w:r>
        <w:t xml:space="preserve">   </w:t>
      </w:r>
    </w:p>
    <w:p w14:paraId="419785C4" w14:textId="0F2431C6" w:rsidR="006C2ADB" w:rsidRDefault="003325F4">
      <w:pPr>
        <w:spacing w:after="64" w:line="259" w:lineRule="auto"/>
        <w:ind w:left="710" w:firstLine="0"/>
      </w:pPr>
      <w:r>
        <w:t xml:space="preserve">Present:  </w:t>
      </w:r>
      <w:r>
        <w:t xml:space="preserve">John Jenkins, Johnny Beard, Derick Lee, Danny Brown, Jr. </w:t>
      </w:r>
      <w:r w:rsidR="002414D3">
        <w:t xml:space="preserve">&amp; John Smith </w:t>
      </w:r>
      <w:r>
        <w:t xml:space="preserve"> </w:t>
      </w:r>
    </w:p>
    <w:p w14:paraId="6CF38ED6" w14:textId="77777777" w:rsidR="006C2ADB" w:rsidRDefault="003325F4">
      <w:pPr>
        <w:spacing w:after="75" w:line="259" w:lineRule="auto"/>
        <w:ind w:left="710" w:firstLine="0"/>
      </w:pPr>
      <w:r>
        <w:t xml:space="preserve">  </w:t>
      </w:r>
    </w:p>
    <w:p w14:paraId="56BB9164" w14:textId="3A404F5F" w:rsidR="006C2ADB" w:rsidRDefault="003325F4">
      <w:pPr>
        <w:spacing w:after="70" w:line="259" w:lineRule="auto"/>
        <w:ind w:left="710" w:firstLine="0"/>
      </w:pPr>
      <w:r>
        <w:t>Absent: Jo</w:t>
      </w:r>
      <w:r w:rsidR="002414D3">
        <w:t>sh Corley</w:t>
      </w:r>
      <w:r>
        <w:t xml:space="preserve">  </w:t>
      </w:r>
    </w:p>
    <w:p w14:paraId="74C587A9" w14:textId="77777777" w:rsidR="006C2ADB" w:rsidRDefault="003325F4">
      <w:pPr>
        <w:spacing w:after="90" w:line="259" w:lineRule="auto"/>
        <w:ind w:left="14" w:firstLine="0"/>
      </w:pPr>
      <w:r>
        <w:t xml:space="preserve">   </w:t>
      </w:r>
    </w:p>
    <w:p w14:paraId="54F93251" w14:textId="7F51FF1A" w:rsidR="002414D3" w:rsidRDefault="003325F4" w:rsidP="002414D3">
      <w:pPr>
        <w:spacing w:after="70" w:line="259" w:lineRule="auto"/>
        <w:ind w:left="-15"/>
      </w:pPr>
      <w:r>
        <w:t xml:space="preserve">The meeting was called to order by </w:t>
      </w:r>
      <w:r w:rsidR="002414D3">
        <w:t>Johnny Beard and seconded by Derick Lee.</w:t>
      </w:r>
    </w:p>
    <w:p w14:paraId="63551A39" w14:textId="77777777" w:rsidR="006C2ADB" w:rsidRDefault="003325F4">
      <w:pPr>
        <w:spacing w:after="0" w:line="259" w:lineRule="auto"/>
        <w:ind w:left="734" w:firstLine="0"/>
      </w:pPr>
      <w:r>
        <w:t xml:space="preserve">   </w:t>
      </w:r>
    </w:p>
    <w:p w14:paraId="52DBEF59" w14:textId="77777777" w:rsidR="006C2ADB" w:rsidRDefault="003325F4">
      <w:pPr>
        <w:ind w:left="-15"/>
      </w:pPr>
      <w:r>
        <w:t xml:space="preserve">The minutes for the previous meeting were dispensed on a motion made by Derick Lee, seconded by Johnny Beard, and passed by the Board.   </w:t>
      </w:r>
    </w:p>
    <w:p w14:paraId="5A79FFB9" w14:textId="77777777" w:rsidR="006C2ADB" w:rsidRDefault="003325F4">
      <w:pPr>
        <w:spacing w:after="0" w:line="259" w:lineRule="auto"/>
        <w:ind w:left="734" w:firstLine="0"/>
      </w:pPr>
      <w:r>
        <w:t xml:space="preserve">   </w:t>
      </w:r>
    </w:p>
    <w:p w14:paraId="1554469C" w14:textId="2F850E33" w:rsidR="006C2ADB" w:rsidRDefault="003325F4">
      <w:pPr>
        <w:ind w:left="-15"/>
      </w:pPr>
      <w:r>
        <w:t xml:space="preserve">The Finance report for the month of </w:t>
      </w:r>
      <w:r w:rsidR="002414D3">
        <w:t>November</w:t>
      </w:r>
      <w:r>
        <w:t xml:space="preserve"> was accepted as given on a motion made by Johnny Beard, seconded by </w:t>
      </w:r>
      <w:r w:rsidR="002414D3">
        <w:t>Derick Lee</w:t>
      </w:r>
      <w:r>
        <w:t xml:space="preserve"> and passed by the Board.   </w:t>
      </w:r>
    </w:p>
    <w:p w14:paraId="5D257F73" w14:textId="77777777" w:rsidR="006C2ADB" w:rsidRDefault="003325F4">
      <w:pPr>
        <w:spacing w:after="0" w:line="259" w:lineRule="auto"/>
        <w:ind w:left="734" w:firstLine="0"/>
      </w:pPr>
      <w:r>
        <w:t xml:space="preserve">   </w:t>
      </w:r>
    </w:p>
    <w:p w14:paraId="02974223" w14:textId="052C8E78" w:rsidR="006C2ADB" w:rsidRDefault="003325F4">
      <w:pPr>
        <w:ind w:left="-15"/>
      </w:pPr>
      <w:r>
        <w:t xml:space="preserve">Derick Lee made a motion, seconded by Johnny Beard, and passed by the Board to approve the payment of bills for the month of </w:t>
      </w:r>
      <w:r w:rsidR="002414D3">
        <w:t>November</w:t>
      </w:r>
      <w:r>
        <w:t xml:space="preserve">.   </w:t>
      </w:r>
    </w:p>
    <w:p w14:paraId="7FD0E6A4" w14:textId="77777777" w:rsidR="006C2ADB" w:rsidRDefault="003325F4">
      <w:pPr>
        <w:spacing w:after="41" w:line="259" w:lineRule="auto"/>
        <w:ind w:left="734" w:firstLine="0"/>
      </w:pPr>
      <w:r>
        <w:t xml:space="preserve">   </w:t>
      </w:r>
    </w:p>
    <w:p w14:paraId="0C2D2F0C" w14:textId="18729886" w:rsidR="006C2ADB" w:rsidRDefault="003325F4">
      <w:pPr>
        <w:ind w:left="-15"/>
      </w:pPr>
      <w:r>
        <w:t xml:space="preserve">Johnny Beard made a motion, seconded by </w:t>
      </w:r>
      <w:r w:rsidR="002414D3">
        <w:t>Danny Brown, Jr.</w:t>
      </w:r>
      <w:r>
        <w:t xml:space="preserve">, and passed by the Board to adjust </w:t>
      </w:r>
      <w:r>
        <w:t xml:space="preserve">for </w:t>
      </w:r>
      <w:r w:rsidR="002414D3">
        <w:t>one</w:t>
      </w:r>
      <w:r>
        <w:t xml:space="preserve"> billing error</w:t>
      </w:r>
      <w:r>
        <w:t xml:space="preserve">.    </w:t>
      </w:r>
    </w:p>
    <w:p w14:paraId="3C72A784" w14:textId="77777777" w:rsidR="006C2ADB" w:rsidRDefault="003325F4">
      <w:pPr>
        <w:spacing w:after="43" w:line="259" w:lineRule="auto"/>
        <w:ind w:left="734" w:firstLine="0"/>
      </w:pPr>
      <w:r>
        <w:t xml:space="preserve">   </w:t>
      </w:r>
    </w:p>
    <w:p w14:paraId="23C9C1BF" w14:textId="0757D1DA" w:rsidR="006C2ADB" w:rsidRDefault="003325F4">
      <w:pPr>
        <w:ind w:left="-15"/>
      </w:pPr>
      <w:r>
        <w:t xml:space="preserve">As there was no other business to be brought before the Board, the meeting was adjourned on a motion by </w:t>
      </w:r>
      <w:r w:rsidR="002414D3">
        <w:t>Johnny Beard</w:t>
      </w:r>
      <w:r>
        <w:t xml:space="preserve">, seconded by </w:t>
      </w:r>
      <w:r w:rsidR="002414D3">
        <w:t>Derick Lee</w:t>
      </w:r>
      <w:r>
        <w:t xml:space="preserve">.   </w:t>
      </w:r>
    </w:p>
    <w:p w14:paraId="0E1A7B42" w14:textId="77777777" w:rsidR="006C2ADB" w:rsidRDefault="003325F4">
      <w:pPr>
        <w:spacing w:after="54" w:line="259" w:lineRule="auto"/>
        <w:ind w:left="14" w:firstLine="0"/>
      </w:pPr>
      <w:r>
        <w:t xml:space="preserve">  </w:t>
      </w:r>
    </w:p>
    <w:p w14:paraId="28F7464E" w14:textId="657A1B34" w:rsidR="006C2ADB" w:rsidRDefault="003325F4">
      <w:pPr>
        <w:spacing w:after="90" w:line="259" w:lineRule="auto"/>
        <w:ind w:left="734" w:firstLine="0"/>
      </w:pPr>
      <w:r>
        <w:t xml:space="preserve">The next Board Meeting will be on </w:t>
      </w:r>
      <w:r w:rsidR="002414D3">
        <w:t>Tuesday</w:t>
      </w:r>
      <w:r>
        <w:t xml:space="preserve">, </w:t>
      </w:r>
      <w:r w:rsidR="002414D3">
        <w:t>January</w:t>
      </w:r>
      <w:r>
        <w:t xml:space="preserve"> </w:t>
      </w:r>
      <w:r w:rsidR="002414D3">
        <w:t>21st</w:t>
      </w:r>
      <w:r>
        <w:t xml:space="preserve"> at 11:00 a.m.   </w:t>
      </w:r>
    </w:p>
    <w:p w14:paraId="3150E213" w14:textId="77777777" w:rsidR="006C2ADB" w:rsidRDefault="003325F4">
      <w:pPr>
        <w:spacing w:after="86" w:line="259" w:lineRule="auto"/>
        <w:ind w:left="734" w:firstLine="0"/>
      </w:pPr>
      <w:r>
        <w:t xml:space="preserve">   </w:t>
      </w:r>
    </w:p>
    <w:p w14:paraId="6AF5025D" w14:textId="1546E31B" w:rsidR="006C2ADB" w:rsidRDefault="003325F4" w:rsidP="00911AF8">
      <w:pPr>
        <w:spacing w:after="72" w:line="259" w:lineRule="auto"/>
        <w:ind w:left="734" w:firstLine="0"/>
      </w:pPr>
      <w:r>
        <w:t xml:space="preserve">LWWD#1:ls   </w:t>
      </w:r>
    </w:p>
    <w:sectPr w:rsidR="006C2ADB">
      <w:pgSz w:w="12240" w:h="15840"/>
      <w:pgMar w:top="1481" w:right="1142" w:bottom="156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DB"/>
    <w:rsid w:val="002414D3"/>
    <w:rsid w:val="00303F62"/>
    <w:rsid w:val="003325F4"/>
    <w:rsid w:val="004B7DA8"/>
    <w:rsid w:val="006C2ADB"/>
    <w:rsid w:val="009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422"/>
  <w15:docId w15:val="{CAFC4256-1ABE-4C5C-9F22-FFAE56F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32" w:lineRule="auto"/>
      <w:ind w:firstLine="688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LEANN SMITH</cp:lastModifiedBy>
  <cp:revision>2</cp:revision>
  <cp:lastPrinted>2024-12-17T19:09:00Z</cp:lastPrinted>
  <dcterms:created xsi:type="dcterms:W3CDTF">2024-12-17T19:09:00Z</dcterms:created>
  <dcterms:modified xsi:type="dcterms:W3CDTF">2024-12-17T19:09:00Z</dcterms:modified>
</cp:coreProperties>
</file>